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毕业时间：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4" w:firstLineChars="200"/>
        <w:jc w:val="left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本人未在全国范围内任何地区缴纳过社会保险，现以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u w:val="single"/>
        </w:rPr>
        <w:t>应届毕业生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身份，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u w:val="none"/>
          <w:lang w:val="en-US" w:eastAsia="zh-CN"/>
        </w:rPr>
        <w:t>金华市金投集团有限公司2025年公开招聘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岗位。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本人承诺以上内容完全真实，如有虚假，可取消本人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或录用资格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本人签字：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日期：</w:t>
      </w:r>
    </w:p>
    <w:p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A165FE4-8D38-4A18-ADCA-E0E803C88C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EE1EA3A-AC0E-4F6F-8495-7BA4FC56154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C6569B3-9480-48DE-9712-E5F0BF6BC4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NjkyN2YwZmQ5OGQ3MmU3Yjk4MTc1NTNhZDA1MjIifQ=="/>
  </w:docVars>
  <w:rsids>
    <w:rsidRoot w:val="6D8D4575"/>
    <w:rsid w:val="07B216D8"/>
    <w:rsid w:val="39EC7F83"/>
    <w:rsid w:val="4D9400E6"/>
    <w:rsid w:val="51D951DE"/>
    <w:rsid w:val="539F0BB2"/>
    <w:rsid w:val="6D8D4575"/>
    <w:rsid w:val="7014736D"/>
    <w:rsid w:val="776B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312" w:lineRule="auto"/>
      <w:ind w:firstLine="420"/>
    </w:pPr>
    <w:rPr>
      <w:sz w:val="24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0</Lines>
  <Paragraphs>0</Paragraphs>
  <TotalTime>49</TotalTime>
  <ScaleCrop>false</ScaleCrop>
  <LinksUpToDate>false</LinksUpToDate>
  <CharactersWithSpaces>178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2024-06-18T08:32:00Z</dcterms:created>
  <dc:creator>Marietta</dc:creator>
  <cp:lastModifiedBy>yyq</cp:lastModifiedBy>
  <cp:lastPrinted>2025-03-20T08:47:00Z</cp:lastPrinted>
  <dcterms:modified xsi:type="dcterms:W3CDTF">2025-06-23T09:30:46Z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8CC439C04606451792DD0661CF392457_13</vt:lpwstr>
  </property>
  <property fmtid="{D5CDD505-2E9C-101B-9397-08002B2CF9AE}" pid="4" name="KSOTemplateDocerSaveRecord">
    <vt:lpwstr>eyJoZGlkIjoiZjJjNjQyMjBiMWFiZTQ5Y2Q3MTM0MzFiNGNmZDc0MTQiLCJ1c2VySWQiOiI3ODY3ODk5NDEifQ==</vt:lpwstr>
  </property>
</Properties>
</file>